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9FE9" w14:textId="6B8DED5E" w:rsidR="001C22B8" w:rsidRDefault="001C22B8" w:rsidP="001C22B8">
      <w:pPr>
        <w:pStyle w:val="Titel"/>
        <w:jc w:val="center"/>
      </w:pPr>
      <w:r>
        <w:t>De Lieverds</w:t>
      </w:r>
    </w:p>
    <w:p w14:paraId="3ED81A5F" w14:textId="38BEA89B" w:rsidR="001C22B8" w:rsidRPr="001C22B8" w:rsidRDefault="001C22B8" w:rsidP="001C22B8">
      <w:pPr>
        <w:pStyle w:val="Ondertitel"/>
        <w:jc w:val="center"/>
      </w:pPr>
      <w:r>
        <w:t>Bio</w:t>
      </w:r>
    </w:p>
    <w:p w14:paraId="693359DD" w14:textId="77777777" w:rsidR="001C22B8" w:rsidRDefault="001C22B8"/>
    <w:p w14:paraId="4F10FFC5" w14:textId="1FE682C4" w:rsidR="00AD5849" w:rsidRDefault="001C22B8" w:rsidP="001C22B8">
      <w:pPr>
        <w:spacing w:line="360" w:lineRule="auto"/>
        <w:jc w:val="both"/>
      </w:pPr>
      <w:r w:rsidRPr="001C22B8">
        <w:t xml:space="preserve">De Lieverds zijn jong, verliefd en niet te breken. Ze maken het hun missie om het liefdesvuur weer te ontsteken op de Nederlandse podia, met nummers die gaan over jeugdigheid en de ups en downs van het hart. De Lieverds verkent de liefde met een betoverende mix van soul, </w:t>
      </w:r>
      <w:proofErr w:type="spellStart"/>
      <w:r w:rsidRPr="001C22B8">
        <w:t>indiepop</w:t>
      </w:r>
      <w:proofErr w:type="spellEnd"/>
      <w:r w:rsidRPr="001C22B8">
        <w:t xml:space="preserve"> en disco: dansmuziek in de moedertaal. Met hun teksten schieten ze met scherp en hun melodieën doen je voor even de wereld vergeten. In 2022 kwam hun vrolijke debuutsingle 'Paraat' uit. Eerder dit jaar stonden ze in het voorprogramma van Drukwerk. Voorlopig moet je bij hen zijn voor een portie </w:t>
      </w:r>
      <w:proofErr w:type="spellStart"/>
      <w:r w:rsidRPr="001C22B8">
        <w:t>tough</w:t>
      </w:r>
      <w:proofErr w:type="spellEnd"/>
      <w:r w:rsidRPr="001C22B8">
        <w:t xml:space="preserve"> love in de avonduren. “We mogen de liefde absoluut niet vergeten!”, aldus De Lieverds.</w:t>
      </w:r>
    </w:p>
    <w:sectPr w:rsidR="00AD5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B8"/>
    <w:rsid w:val="001C22B8"/>
    <w:rsid w:val="00AD5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FC36"/>
  <w15:chartTrackingRefBased/>
  <w15:docId w15:val="{B43E20C9-94A3-4168-A14D-E9C67BB7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C22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2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22B8"/>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C22B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581</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Litjens</dc:creator>
  <cp:keywords/>
  <dc:description/>
  <cp:lastModifiedBy>Rens Litjens</cp:lastModifiedBy>
  <cp:revision>1</cp:revision>
  <dcterms:created xsi:type="dcterms:W3CDTF">2023-12-11T10:43:00Z</dcterms:created>
  <dcterms:modified xsi:type="dcterms:W3CDTF">2023-12-11T10:44:00Z</dcterms:modified>
</cp:coreProperties>
</file>